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0E3" w:rsidRPr="00536C96" w:rsidRDefault="00B82C81" w:rsidP="002B40E3">
      <w:pPr>
        <w:pStyle w:val="NormalWeb"/>
        <w:jc w:val="center"/>
      </w:pPr>
      <w:r w:rsidRPr="00B82C81">
        <w:rPr>
          <w:b/>
          <w:bCs/>
        </w:rPr>
        <w:t>CHAMADA PÚBLICA</w:t>
      </w:r>
      <w:r w:rsidR="002B40E3" w:rsidRPr="00536C96">
        <w:rPr>
          <w:b/>
          <w:bCs/>
        </w:rPr>
        <w:t xml:space="preserve"> Nº. 0</w:t>
      </w:r>
      <w:r>
        <w:rPr>
          <w:b/>
          <w:bCs/>
        </w:rPr>
        <w:t>1</w:t>
      </w:r>
      <w:r w:rsidR="002B40E3" w:rsidRPr="00536C96">
        <w:rPr>
          <w:b/>
          <w:bCs/>
        </w:rPr>
        <w:t>/20</w:t>
      </w:r>
      <w:r w:rsidR="000D7A92" w:rsidRPr="00536C96">
        <w:rPr>
          <w:b/>
          <w:bCs/>
        </w:rPr>
        <w:t>2</w:t>
      </w:r>
      <w:r w:rsidR="00536C96">
        <w:rPr>
          <w:b/>
          <w:bCs/>
        </w:rPr>
        <w:t>2</w:t>
      </w:r>
    </w:p>
    <w:p w:rsidR="00B075F6" w:rsidRPr="00536C96" w:rsidRDefault="00B075F6" w:rsidP="00B07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CONCESSÃO DE INCENTIVOS DA LEI MUNICIPAL Nº582/04</w:t>
      </w:r>
    </w:p>
    <w:p w:rsidR="002B40E3" w:rsidRPr="00536C96" w:rsidRDefault="002B40E3" w:rsidP="002B40E3">
      <w:pPr>
        <w:pStyle w:val="NormalWeb"/>
        <w:jc w:val="center"/>
      </w:pPr>
      <w:r w:rsidRPr="00536C96">
        <w:rPr>
          <w:b/>
          <w:bCs/>
        </w:rPr>
        <w:t xml:space="preserve">ANEXO III </w:t>
      </w:r>
    </w:p>
    <w:p w:rsidR="002B40E3" w:rsidRPr="00536C96" w:rsidRDefault="002B40E3" w:rsidP="002B40E3">
      <w:pPr>
        <w:pStyle w:val="NormalWeb"/>
        <w:jc w:val="center"/>
      </w:pPr>
      <w:r w:rsidRPr="00536C96">
        <w:rPr>
          <w:b/>
          <w:bCs/>
        </w:rPr>
        <w:t xml:space="preserve">MODELO DE DECLARAÇÃO </w:t>
      </w:r>
    </w:p>
    <w:p w:rsidR="002B40E3" w:rsidRPr="00536C96" w:rsidRDefault="002B40E3" w:rsidP="002B40E3">
      <w:pPr>
        <w:pStyle w:val="NormalWeb"/>
        <w:spacing w:after="240" w:afterAutospacing="0"/>
        <w:jc w:val="center"/>
      </w:pPr>
    </w:p>
    <w:p w:rsidR="002B40E3" w:rsidRPr="00536C96" w:rsidRDefault="002B40E3" w:rsidP="002B40E3">
      <w:pPr>
        <w:pStyle w:val="NormalWeb"/>
      </w:pPr>
      <w:r w:rsidRPr="00536C96">
        <w:t>Ao Conselho de Desenvolvimento Econômico e Social</w:t>
      </w:r>
    </w:p>
    <w:p w:rsidR="002B40E3" w:rsidRPr="00536C96" w:rsidRDefault="002B40E3" w:rsidP="002B40E3">
      <w:pPr>
        <w:pStyle w:val="NormalWeb"/>
      </w:pPr>
      <w:r w:rsidRPr="00536C96">
        <w:t>Município de Ponte Preta/RS</w:t>
      </w:r>
    </w:p>
    <w:p w:rsidR="002B40E3" w:rsidRPr="00536C96" w:rsidRDefault="002B40E3" w:rsidP="002B40E3">
      <w:pPr>
        <w:pStyle w:val="NormalWeb"/>
        <w:spacing w:after="240" w:afterAutospacing="0"/>
      </w:pPr>
    </w:p>
    <w:p w:rsidR="002B40E3" w:rsidRPr="00536C96" w:rsidRDefault="002B40E3" w:rsidP="002B40E3">
      <w:pPr>
        <w:pStyle w:val="NormalWeb"/>
        <w:spacing w:after="240" w:afterAutospacing="0"/>
      </w:pPr>
    </w:p>
    <w:p w:rsidR="002B40E3" w:rsidRPr="00536C96" w:rsidRDefault="002B40E3" w:rsidP="007F77CC">
      <w:pPr>
        <w:pStyle w:val="NormalWeb"/>
        <w:jc w:val="both"/>
      </w:pPr>
      <w:r w:rsidRPr="00536C96">
        <w:t>.............................................</w:t>
      </w:r>
      <w:r w:rsidR="007F77CC" w:rsidRPr="00536C96">
        <w:t xml:space="preserve"> RG nº................. e CPF nº.....................,</w:t>
      </w:r>
      <w:r w:rsidRPr="00536C96">
        <w:t xml:space="preserve"> DECLARO, sob as penas da Lei, para fins d</w:t>
      </w:r>
      <w:r w:rsidR="00B82C81">
        <w:t>a</w:t>
      </w:r>
      <w:r w:rsidRPr="00536C96">
        <w:t xml:space="preserve"> </w:t>
      </w:r>
      <w:r w:rsidR="00B82C81">
        <w:t>Chamada Pública</w:t>
      </w:r>
      <w:r w:rsidRPr="00536C96">
        <w:t xml:space="preserve"> nº. 00</w:t>
      </w:r>
      <w:r w:rsidR="00B82C81">
        <w:t>1</w:t>
      </w:r>
      <w:bookmarkStart w:id="0" w:name="_GoBack"/>
      <w:bookmarkEnd w:id="0"/>
      <w:r w:rsidRPr="00536C96">
        <w:t>/20</w:t>
      </w:r>
      <w:r w:rsidR="008973F8" w:rsidRPr="00536C96">
        <w:t>2</w:t>
      </w:r>
      <w:r w:rsidR="00536C96">
        <w:t>2</w:t>
      </w:r>
      <w:r w:rsidRPr="00536C96">
        <w:t xml:space="preserve">, que a empresa .................................., CNPJ nº ................... não foi declarada INIDÔNEA para licitar ou contratar com a Administração Pública nos termos do inciso IV, do art. 87, da Lei Federal nº. 8.666/93, bem como que comunicarei qualquer fato ou evento superveniente à entrega dos documentos de habilitação, que venha alterar a atual situação quanto à capacidade jurídica, técnica, regularidade fiscal e idoneidade financeira. Declaro, ainda ter conhecimento e estar de pleno acordo com o Edital, seus anexos e demais normas desta licitação. </w:t>
      </w:r>
    </w:p>
    <w:p w:rsidR="002B40E3" w:rsidRPr="00536C96" w:rsidRDefault="002B40E3" w:rsidP="002B40E3">
      <w:pPr>
        <w:pStyle w:val="NormalWeb"/>
      </w:pPr>
      <w:r w:rsidRPr="00536C96">
        <w:t>Ponte Preta, ....... de .............. de 20</w:t>
      </w:r>
      <w:r w:rsidR="000D7A92" w:rsidRPr="00536C96">
        <w:t>2</w:t>
      </w:r>
      <w:r w:rsidR="00536C96">
        <w:t>2</w:t>
      </w:r>
      <w:r w:rsidRPr="00536C96">
        <w:t>.</w:t>
      </w:r>
    </w:p>
    <w:p w:rsidR="002B40E3" w:rsidRPr="00536C96" w:rsidRDefault="002B40E3" w:rsidP="002B40E3">
      <w:pPr>
        <w:pStyle w:val="NormalWeb"/>
        <w:spacing w:after="240" w:afterAutospacing="0"/>
      </w:pPr>
    </w:p>
    <w:p w:rsidR="002B40E3" w:rsidRPr="00536C96" w:rsidRDefault="002B40E3" w:rsidP="002B40E3">
      <w:pPr>
        <w:pStyle w:val="NormalWeb"/>
        <w:spacing w:after="240" w:afterAutospacing="0"/>
      </w:pPr>
    </w:p>
    <w:p w:rsidR="002B40E3" w:rsidRPr="00536C96" w:rsidRDefault="002B40E3" w:rsidP="002B40E3">
      <w:pPr>
        <w:pStyle w:val="NormalWeb"/>
      </w:pPr>
      <w:r w:rsidRPr="00536C96">
        <w:t>Assinatura e Nome do proprietário</w:t>
      </w:r>
    </w:p>
    <w:p w:rsidR="002B40E3" w:rsidRPr="00536C96" w:rsidRDefault="002B40E3" w:rsidP="002B40E3">
      <w:pPr>
        <w:pStyle w:val="NormalWeb"/>
      </w:pPr>
    </w:p>
    <w:p w:rsidR="002C3F7D" w:rsidRPr="00536C96" w:rsidRDefault="002C3F7D">
      <w:pPr>
        <w:rPr>
          <w:rFonts w:ascii="Times New Roman" w:hAnsi="Times New Roman" w:cs="Times New Roman"/>
          <w:sz w:val="24"/>
          <w:szCs w:val="24"/>
        </w:rPr>
      </w:pPr>
    </w:p>
    <w:sectPr w:rsidR="002C3F7D" w:rsidRPr="00536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E3"/>
    <w:rsid w:val="000D7A92"/>
    <w:rsid w:val="002B40E3"/>
    <w:rsid w:val="002C3F7D"/>
    <w:rsid w:val="00536C96"/>
    <w:rsid w:val="007F77CC"/>
    <w:rsid w:val="008973F8"/>
    <w:rsid w:val="00B075F6"/>
    <w:rsid w:val="00B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6E4D"/>
  <w15:docId w15:val="{3E7F2B73-190E-4167-B752-BE9EF478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8</cp:revision>
  <dcterms:created xsi:type="dcterms:W3CDTF">2019-01-03T14:16:00Z</dcterms:created>
  <dcterms:modified xsi:type="dcterms:W3CDTF">2022-02-07T11:46:00Z</dcterms:modified>
</cp:coreProperties>
</file>